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487CE">
      <w:pPr>
        <w:widowControl/>
        <w:jc w:val="left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  <w:t>附件7：</w:t>
      </w:r>
    </w:p>
    <w:p w14:paraId="72FE4ED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both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</w:pPr>
    </w:p>
    <w:p w14:paraId="293A620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 信 声 明</w:t>
      </w:r>
    </w:p>
    <w:p w14:paraId="53FA217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 w14:paraId="055DB98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本单位及责任人郑重声明：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 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u w:val="single"/>
          <w:shd w:val="clear" w:fill="FFFFFF"/>
        </w:rPr>
        <w:t>（单位名称）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参加“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湖南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省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政府采购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协会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2025年度创先争优”会员活动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所提交的资料以及填写内容真实合法。如有不实、虚假或隐瞒，我单位愿负相应法律责任，并承担由此产生一切后果，特此声明。</w:t>
      </w:r>
    </w:p>
    <w:p w14:paraId="685B636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 w14:paraId="21D5C4A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 w14:paraId="0D9FBB9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448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单位法人签字：</w:t>
      </w:r>
    </w:p>
    <w:p w14:paraId="4C6899C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448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单位名称(公章)</w:t>
      </w:r>
    </w:p>
    <w:p w14:paraId="62DB310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555" w:lineRule="atLeast"/>
        <w:ind w:left="0" w:right="0" w:firstLine="48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  月  日</w:t>
      </w:r>
    </w:p>
    <w:p w14:paraId="772638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ZWYyNGI4YzMxODk3YTI3ZGI0ZWE1YjAzMzJlOGMifQ=="/>
  </w:docVars>
  <w:rsids>
    <w:rsidRoot w:val="51BD6940"/>
    <w:rsid w:val="1AA04718"/>
    <w:rsid w:val="48717E4B"/>
    <w:rsid w:val="51BD6940"/>
    <w:rsid w:val="58E2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128</Characters>
  <Lines>0</Lines>
  <Paragraphs>0</Paragraphs>
  <TotalTime>0</TotalTime>
  <ScaleCrop>false</ScaleCrop>
  <LinksUpToDate>false</LinksUpToDate>
  <CharactersWithSpaces>150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2023-12-25T07:56:00Z</dcterms:created>
  <dc:creator>Administrator</dc:creator>
  <cp:lastModifiedBy>WPS_1089671852</cp:lastModifiedBy>
  <dcterms:modified xsi:type="dcterms:W3CDTF">2025-10-27T07:42:57Z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6773FBFAFC40426F8C5FF43E49B0752A_11</vt:lpwstr>
  </property>
  <property fmtid="{D5CDD505-2E9C-101B-9397-08002B2CF9AE}" pid="4" name="KSOTemplateDocerSaveRecord">
    <vt:lpwstr>eyJoZGlkIjoiZTNkNDExMzgzNjEzZjJkNmM4YzJmNjk3OWIxZTYwYWYiLCJ1c2VySWQiOiIxMDg5NjcxODUyIn0=</vt:lpwstr>
  </property>
</Properties>
</file>